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6" w:rsidRPr="00D77DB6" w:rsidRDefault="00D77DB6" w:rsidP="00C45F37">
      <w:pPr>
        <w:spacing w:line="360" w:lineRule="auto"/>
        <w:jc w:val="center"/>
        <w:rPr>
          <w:b/>
        </w:rPr>
      </w:pPr>
      <w:r>
        <w:rPr>
          <w:b/>
        </w:rPr>
        <w:t>АКТЁ</w:t>
      </w:r>
      <w:r w:rsidRPr="00D77DB6">
        <w:rPr>
          <w:b/>
        </w:rPr>
        <w:t>РСКОЕ МАСТЕРСТВО</w:t>
      </w:r>
    </w:p>
    <w:p w:rsidR="00D77DB6" w:rsidRPr="00D77DB6" w:rsidRDefault="00D77DB6" w:rsidP="00C45F37">
      <w:pPr>
        <w:spacing w:line="360" w:lineRule="auto"/>
        <w:jc w:val="center"/>
        <w:rPr>
          <w:b/>
        </w:rPr>
      </w:pPr>
    </w:p>
    <w:p w:rsidR="00D77DB6" w:rsidRDefault="00640DE8" w:rsidP="00C45F37">
      <w:pPr>
        <w:spacing w:line="360" w:lineRule="auto"/>
        <w:jc w:val="center"/>
        <w:rPr>
          <w:b/>
        </w:rPr>
      </w:pPr>
      <w:r>
        <w:rPr>
          <w:b/>
        </w:rPr>
        <w:t>СЛОВЕСНОЕ ВОЗДЕЙСТВИЕ</w:t>
      </w:r>
    </w:p>
    <w:p w:rsidR="00FE15E4" w:rsidRDefault="00FE15E4" w:rsidP="00C45F37">
      <w:pPr>
        <w:spacing w:line="360" w:lineRule="auto"/>
        <w:jc w:val="both"/>
        <w:rPr>
          <w:b/>
        </w:rPr>
      </w:pPr>
    </w:p>
    <w:p w:rsidR="00C45F37" w:rsidRDefault="00C45F37" w:rsidP="007A6113">
      <w:pPr>
        <w:spacing w:line="360" w:lineRule="auto"/>
        <w:ind w:firstLine="708"/>
        <w:jc w:val="both"/>
      </w:pPr>
      <w:r>
        <w:t xml:space="preserve">Находясь на сцене, актер непрерывно </w:t>
      </w:r>
      <w:r w:rsidRPr="00C45F37">
        <w:rPr>
          <w:b/>
        </w:rPr>
        <w:t>действует</w:t>
      </w:r>
      <w:r>
        <w:t xml:space="preserve">. То есть что-то делает, но не просто так. Дети говорят – вот я дышу, моргаю, сижу, иду, прыгаю – я же что-то делаю? Значит, я действую. </w:t>
      </w:r>
    </w:p>
    <w:p w:rsidR="00C45F37" w:rsidRDefault="00C45F37" w:rsidP="007A6113">
      <w:pPr>
        <w:spacing w:line="360" w:lineRule="auto"/>
        <w:ind w:firstLine="708"/>
        <w:jc w:val="both"/>
      </w:pPr>
      <w:r>
        <w:t xml:space="preserve">Нет. Верное сценическое действие – это всегда </w:t>
      </w:r>
      <w:r w:rsidRPr="00C45F37">
        <w:rPr>
          <w:b/>
        </w:rPr>
        <w:t>воздействие</w:t>
      </w:r>
      <w:r>
        <w:t xml:space="preserve"> на партнера (человека, зал, предмет – тут воображение не ограничено). </w:t>
      </w:r>
      <w:r w:rsidRPr="00F543D5">
        <w:rPr>
          <w:b/>
        </w:rPr>
        <w:t>Воздействие</w:t>
      </w:r>
      <w:r>
        <w:t xml:space="preserve"> – это попытка что-то изменить в партнере – заставить его подчиниться, услышать, задуматься, выполнить, собраться и т.д. Не дошло до партнера – значит, ты не воздействовал на него, или воздействовал крайне слабо, без желания, с «расколом» (внутренним оценивающим смехом – «я такой смешной сейчас!»)</w:t>
      </w:r>
    </w:p>
    <w:p w:rsidR="00C45F37" w:rsidRDefault="00C45F37" w:rsidP="007A6113">
      <w:pPr>
        <w:spacing w:line="360" w:lineRule="auto"/>
        <w:ind w:firstLine="708"/>
        <w:jc w:val="both"/>
      </w:pPr>
      <w:r w:rsidRPr="00C45F37">
        <w:t>Все воздействия на партнера имеют общую, единую цель - воздействоват</w:t>
      </w:r>
      <w:r w:rsidR="00AF3298">
        <w:t xml:space="preserve">ь на сознание в целом: на </w:t>
      </w:r>
      <w:r w:rsidR="00AF3298" w:rsidRPr="00AF3298">
        <w:t xml:space="preserve">внимание, </w:t>
      </w:r>
      <w:r w:rsidR="00AF3298">
        <w:t xml:space="preserve">на </w:t>
      </w:r>
      <w:r w:rsidR="00AF3298" w:rsidRPr="00AF3298">
        <w:t xml:space="preserve">чувство, </w:t>
      </w:r>
      <w:r w:rsidR="00AF3298">
        <w:t xml:space="preserve">на </w:t>
      </w:r>
      <w:r w:rsidR="00AF3298" w:rsidRPr="00AF3298">
        <w:t xml:space="preserve">воображение, </w:t>
      </w:r>
      <w:r w:rsidR="00AF3298">
        <w:t xml:space="preserve">на </w:t>
      </w:r>
      <w:r w:rsidR="00AF3298" w:rsidRPr="00AF3298">
        <w:t xml:space="preserve">память, </w:t>
      </w:r>
      <w:r w:rsidR="00AF3298">
        <w:t xml:space="preserve">на </w:t>
      </w:r>
      <w:r w:rsidR="00AF3298" w:rsidRPr="00AF3298">
        <w:t xml:space="preserve">мышление и </w:t>
      </w:r>
      <w:r w:rsidR="00AF3298">
        <w:t>на волю того, с кем актер взаимодействует.</w:t>
      </w:r>
    </w:p>
    <w:p w:rsidR="007A6113" w:rsidRDefault="00AF3298" w:rsidP="007A6113">
      <w:pPr>
        <w:spacing w:line="360" w:lineRule="auto"/>
        <w:ind w:firstLine="708"/>
        <w:jc w:val="both"/>
      </w:pPr>
      <w:r>
        <w:t xml:space="preserve">Для определения действия мы используем глаголы. </w:t>
      </w:r>
      <w:proofErr w:type="gramStart"/>
      <w:r>
        <w:t xml:space="preserve">Обратите внимание, что выполняя то или иное воздействие, актер меняет позы – пристройки, где-то он «наравне» с партнером, где-то «сверху» - над партнером, где-то «снизу» - подстраивается под партнера. </w:t>
      </w:r>
      <w:proofErr w:type="gramEnd"/>
    </w:p>
    <w:p w:rsidR="00AF3298" w:rsidRDefault="00AF3298" w:rsidP="007A6113">
      <w:pPr>
        <w:spacing w:line="360" w:lineRule="auto"/>
        <w:ind w:firstLine="708"/>
        <w:jc w:val="both"/>
      </w:pPr>
      <w:r>
        <w:t>Тело актера неотделимо от того, что он произносит во время воздействия, поэтому приветствуются самые разнообразные, выразительные, интересные пристройки – лежа, сидя, на коленях, с оборотом, через плечо, не только стоя.</w:t>
      </w:r>
    </w:p>
    <w:p w:rsidR="00B065F4" w:rsidRDefault="00B065F4" w:rsidP="007A6113">
      <w:pPr>
        <w:spacing w:line="360" w:lineRule="auto"/>
        <w:ind w:firstLine="708"/>
        <w:jc w:val="both"/>
      </w:pPr>
      <w:r>
        <w:t xml:space="preserve">Упражнения на словесные воздействия выполняются с минимальным набором слов – 1-2 слова, </w:t>
      </w:r>
      <w:r w:rsidR="008B4CB3">
        <w:t>маленькое предложение</w:t>
      </w:r>
      <w:r>
        <w:t>. Иначе актер уходит «в болтовню», треплет текст, думает, чего б еще сказать, а не воздействует.</w:t>
      </w:r>
    </w:p>
    <w:p w:rsidR="008B4CB3" w:rsidRDefault="008B4CB3" w:rsidP="007A6113">
      <w:pPr>
        <w:spacing w:line="360" w:lineRule="auto"/>
        <w:ind w:firstLine="708"/>
        <w:jc w:val="both"/>
      </w:pPr>
    </w:p>
    <w:p w:rsidR="00AF3298" w:rsidRDefault="00AF3298" w:rsidP="00C45F37">
      <w:pPr>
        <w:spacing w:line="360" w:lineRule="auto"/>
        <w:jc w:val="both"/>
      </w:pPr>
      <w:r>
        <w:t>Итак, мы воздействуем:</w:t>
      </w:r>
    </w:p>
    <w:p w:rsidR="00AF3298" w:rsidRDefault="00AF3298" w:rsidP="00AF3298">
      <w:pPr>
        <w:spacing w:line="360" w:lineRule="auto"/>
        <w:jc w:val="both"/>
      </w:pPr>
    </w:p>
    <w:p w:rsidR="00AF3298" w:rsidRPr="00AF3298" w:rsidRDefault="00D259C5" w:rsidP="00AF3298">
      <w:pPr>
        <w:spacing w:line="360" w:lineRule="auto"/>
        <w:jc w:val="both"/>
        <w:rPr>
          <w:b/>
        </w:rPr>
      </w:pPr>
      <w:r>
        <w:rPr>
          <w:b/>
        </w:rPr>
        <w:t>На внимание партнера</w:t>
      </w:r>
    </w:p>
    <w:p w:rsidR="00AF3298" w:rsidRPr="00D259C5" w:rsidRDefault="00AF3298" w:rsidP="00AF3298">
      <w:pPr>
        <w:spacing w:line="360" w:lineRule="auto"/>
        <w:jc w:val="both"/>
        <w:rPr>
          <w:b/>
        </w:rPr>
      </w:pPr>
      <w:r w:rsidRPr="00D259C5">
        <w:rPr>
          <w:b/>
        </w:rPr>
        <w:t>ЗВАТЬ</w:t>
      </w:r>
      <w:r w:rsidRPr="00D259C5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только обратить на себя внимание, привлечь к себе партнера, оно даже не всегда требует произнесения слов.</w:t>
      </w:r>
    </w:p>
    <w:p w:rsidR="00AF3298" w:rsidRDefault="00AF3298" w:rsidP="00AF3298">
      <w:pPr>
        <w:spacing w:line="360" w:lineRule="auto"/>
        <w:jc w:val="both"/>
      </w:pPr>
    </w:p>
    <w:p w:rsidR="00AF3298" w:rsidRPr="00AF3298" w:rsidRDefault="00D259C5" w:rsidP="00AF3298">
      <w:pPr>
        <w:spacing w:line="360" w:lineRule="auto"/>
        <w:jc w:val="both"/>
        <w:rPr>
          <w:b/>
        </w:rPr>
      </w:pPr>
      <w:r>
        <w:rPr>
          <w:b/>
        </w:rPr>
        <w:t>На чувства партнера</w:t>
      </w:r>
    </w:p>
    <w:p w:rsidR="00AF3298" w:rsidRPr="00D259C5" w:rsidRDefault="00AF3298" w:rsidP="00AF3298">
      <w:pPr>
        <w:spacing w:line="360" w:lineRule="auto"/>
        <w:jc w:val="both"/>
        <w:rPr>
          <w:b/>
        </w:rPr>
      </w:pPr>
      <w:r w:rsidRPr="00D259C5">
        <w:rPr>
          <w:b/>
        </w:rPr>
        <w:lastRenderedPageBreak/>
        <w:t>ОБОДРЯТЬ</w:t>
      </w:r>
      <w:r w:rsidRPr="00D259C5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укрепить в партнере уверенность в том, что он ведет себя "правильно", пытаться сделать его выше, бодрее, "тянуться к партнеру", помогать ему.</w:t>
      </w:r>
    </w:p>
    <w:p w:rsidR="00AF3298" w:rsidRDefault="00AF3298" w:rsidP="00AF3298">
      <w:pPr>
        <w:spacing w:line="360" w:lineRule="auto"/>
        <w:jc w:val="both"/>
      </w:pPr>
    </w:p>
    <w:p w:rsidR="00AF3298" w:rsidRPr="00D259C5" w:rsidRDefault="00AF3298" w:rsidP="00AF3298">
      <w:pPr>
        <w:spacing w:line="360" w:lineRule="auto"/>
        <w:jc w:val="both"/>
        <w:rPr>
          <w:b/>
        </w:rPr>
      </w:pPr>
      <w:r w:rsidRPr="00D259C5">
        <w:rPr>
          <w:b/>
        </w:rPr>
        <w:t>УПРЕКАТЬ</w:t>
      </w:r>
      <w:r w:rsidRPr="00D259C5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вернуть партнера к осознанию тех его интересов, о которых он забыл, каким он изменил, тело приспособлено к ожиданию изменений в поведении партнера, под влиянием совести.</w:t>
      </w:r>
    </w:p>
    <w:p w:rsidR="00AF3298" w:rsidRDefault="00AF3298" w:rsidP="00AF3298">
      <w:pPr>
        <w:spacing w:line="360" w:lineRule="auto"/>
        <w:jc w:val="both"/>
      </w:pPr>
    </w:p>
    <w:p w:rsidR="00AF3298" w:rsidRPr="00AF3298" w:rsidRDefault="00D259C5" w:rsidP="00AF3298">
      <w:pPr>
        <w:spacing w:line="360" w:lineRule="auto"/>
        <w:jc w:val="both"/>
        <w:rPr>
          <w:b/>
        </w:rPr>
      </w:pPr>
      <w:r>
        <w:rPr>
          <w:b/>
        </w:rPr>
        <w:t>На воображение партнера</w:t>
      </w:r>
    </w:p>
    <w:p w:rsidR="00AF3298" w:rsidRPr="00D259C5" w:rsidRDefault="00AF3298" w:rsidP="00AF3298">
      <w:pPr>
        <w:spacing w:line="360" w:lineRule="auto"/>
        <w:jc w:val="both"/>
        <w:rPr>
          <w:b/>
        </w:rPr>
      </w:pPr>
      <w:r w:rsidRPr="00D259C5">
        <w:rPr>
          <w:b/>
        </w:rPr>
        <w:t>ПРЕДУПРЕЖДАТЬ</w:t>
      </w:r>
      <w:r w:rsidRPr="00D259C5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нарисовать картину, которая помогла бы партнеру чего-то избежать, намекнуть на возможные последствия. Ожидание результатов воздействия: внимательнейшее наблюдение за партнером. Тело настороженное, готовое к обороне. Некоторая неуверенность.</w:t>
      </w:r>
    </w:p>
    <w:p w:rsidR="00AF3298" w:rsidRDefault="00AF3298" w:rsidP="00AF3298">
      <w:pPr>
        <w:spacing w:line="360" w:lineRule="auto"/>
        <w:jc w:val="both"/>
      </w:pPr>
    </w:p>
    <w:p w:rsidR="00AF3298" w:rsidRPr="00D259C5" w:rsidRDefault="00AF3298" w:rsidP="00AF3298">
      <w:pPr>
        <w:spacing w:line="360" w:lineRule="auto"/>
        <w:jc w:val="both"/>
        <w:rPr>
          <w:b/>
        </w:rPr>
      </w:pPr>
      <w:r w:rsidRPr="00D259C5">
        <w:rPr>
          <w:b/>
        </w:rPr>
        <w:t>УДИВЛЯТЬ</w:t>
      </w:r>
      <w:r w:rsidRPr="00D259C5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нарисовать нечто приятное для партнера, расширяющее его горизонты. Ожидание результатов воздействия: внимательнейшее наблюдение за партнером. Яркая пристройка сверху, "удобное" устройство тела в пространстве, прямой взгляд.</w:t>
      </w:r>
    </w:p>
    <w:p w:rsidR="00AF3298" w:rsidRDefault="00AF3298" w:rsidP="00AF3298">
      <w:pPr>
        <w:spacing w:line="360" w:lineRule="auto"/>
        <w:jc w:val="both"/>
      </w:pPr>
    </w:p>
    <w:p w:rsidR="00AF3298" w:rsidRPr="00AF3298" w:rsidRDefault="00D259C5" w:rsidP="00AF3298">
      <w:pPr>
        <w:spacing w:line="360" w:lineRule="auto"/>
        <w:jc w:val="both"/>
        <w:rPr>
          <w:b/>
        </w:rPr>
      </w:pPr>
      <w:r>
        <w:rPr>
          <w:b/>
        </w:rPr>
        <w:t>На память партнера</w:t>
      </w:r>
    </w:p>
    <w:p w:rsidR="00AF3298" w:rsidRPr="00D259C5" w:rsidRDefault="00AF3298" w:rsidP="00AF3298">
      <w:pPr>
        <w:spacing w:line="360" w:lineRule="auto"/>
        <w:jc w:val="both"/>
        <w:rPr>
          <w:b/>
        </w:rPr>
      </w:pPr>
      <w:r w:rsidRPr="00D259C5">
        <w:rPr>
          <w:b/>
        </w:rPr>
        <w:t>УЗНАВАТЬ</w:t>
      </w:r>
      <w:r w:rsidRPr="00D259C5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извлечь нечто из памяти партнера. Пристройка наравне, ожидание ответа без всякого его предрешения, полная неподвижность после действия, до выяснения его результатов.</w:t>
      </w:r>
    </w:p>
    <w:p w:rsidR="00AF3298" w:rsidRDefault="00AF3298" w:rsidP="00AF3298">
      <w:pPr>
        <w:spacing w:line="360" w:lineRule="auto"/>
        <w:jc w:val="both"/>
      </w:pPr>
    </w:p>
    <w:p w:rsidR="00AF3298" w:rsidRPr="00D259C5" w:rsidRDefault="00AF3298" w:rsidP="00AF3298">
      <w:pPr>
        <w:spacing w:line="360" w:lineRule="auto"/>
        <w:jc w:val="both"/>
        <w:rPr>
          <w:b/>
        </w:rPr>
      </w:pPr>
      <w:r w:rsidRPr="00D259C5">
        <w:rPr>
          <w:b/>
        </w:rPr>
        <w:t>УТВЕРЖДАТЬ</w:t>
      </w:r>
      <w:r w:rsidRPr="00D259C5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заложить нечто в память партнера. Пристройка наравне, бросить внимание партнера на мгновение после совершения действия.</w:t>
      </w:r>
    </w:p>
    <w:p w:rsidR="00AF3298" w:rsidRDefault="00AF3298" w:rsidP="00AF3298">
      <w:pPr>
        <w:spacing w:line="360" w:lineRule="auto"/>
        <w:jc w:val="both"/>
      </w:pPr>
    </w:p>
    <w:p w:rsidR="00AF3298" w:rsidRPr="007D6102" w:rsidRDefault="007D6102" w:rsidP="00AF3298">
      <w:pPr>
        <w:spacing w:line="360" w:lineRule="auto"/>
        <w:jc w:val="both"/>
        <w:rPr>
          <w:b/>
        </w:rPr>
      </w:pPr>
      <w:r w:rsidRPr="007D6102">
        <w:rPr>
          <w:b/>
        </w:rPr>
        <w:t>На мышление партнера</w:t>
      </w:r>
    </w:p>
    <w:p w:rsidR="00AF3298" w:rsidRPr="007D6102" w:rsidRDefault="00AF3298" w:rsidP="00AF3298">
      <w:pPr>
        <w:spacing w:line="360" w:lineRule="auto"/>
        <w:jc w:val="both"/>
        <w:rPr>
          <w:b/>
        </w:rPr>
      </w:pPr>
      <w:r w:rsidRPr="007D6102">
        <w:rPr>
          <w:b/>
        </w:rPr>
        <w:t>ОБЪЯСНЯТЬ</w:t>
      </w:r>
      <w:r w:rsidRPr="007D6102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добиваться, чтобы партнер усвоил что-то, сделать партнера "единомышленником". Пристройка скорее снизу, к "работающей голове партнера".</w:t>
      </w:r>
    </w:p>
    <w:p w:rsidR="00AF3298" w:rsidRDefault="00AF3298" w:rsidP="00AF3298">
      <w:pPr>
        <w:spacing w:line="360" w:lineRule="auto"/>
        <w:jc w:val="both"/>
      </w:pPr>
    </w:p>
    <w:p w:rsidR="00AF3298" w:rsidRPr="007D6102" w:rsidRDefault="00AF3298" w:rsidP="00AF3298">
      <w:pPr>
        <w:spacing w:line="360" w:lineRule="auto"/>
        <w:jc w:val="both"/>
        <w:rPr>
          <w:b/>
        </w:rPr>
      </w:pPr>
      <w:r w:rsidRPr="007D6102">
        <w:rPr>
          <w:b/>
        </w:rPr>
        <w:t>ОТДЕЛЫВАТЬСЯ</w:t>
      </w:r>
      <w:r w:rsidRPr="007D6102">
        <w:rPr>
          <w:b/>
        </w:rPr>
        <w:tab/>
      </w:r>
    </w:p>
    <w:p w:rsidR="00AF3298" w:rsidRDefault="00AF3298" w:rsidP="00AF3298">
      <w:pPr>
        <w:spacing w:line="360" w:lineRule="auto"/>
        <w:jc w:val="both"/>
      </w:pPr>
      <w:r>
        <w:t>Цель - добиваться, чтобы партнер не мешал, позволил вернуться к прерванному делу. Готовность тела "бросить" партнера на последнем слове.</w:t>
      </w:r>
    </w:p>
    <w:p w:rsidR="00AF3298" w:rsidRDefault="00AF3298" w:rsidP="00AF3298">
      <w:pPr>
        <w:spacing w:line="360" w:lineRule="auto"/>
        <w:jc w:val="both"/>
      </w:pPr>
    </w:p>
    <w:p w:rsidR="00AF3298" w:rsidRPr="007D6102" w:rsidRDefault="00B85FC8" w:rsidP="00AF3298">
      <w:pPr>
        <w:spacing w:line="360" w:lineRule="auto"/>
        <w:jc w:val="both"/>
        <w:rPr>
          <w:b/>
        </w:rPr>
      </w:pPr>
      <w:r w:rsidRPr="007D6102">
        <w:rPr>
          <w:b/>
        </w:rPr>
        <w:t>На волю</w:t>
      </w:r>
      <w:r w:rsidR="007D6102" w:rsidRPr="007D6102">
        <w:rPr>
          <w:b/>
        </w:rPr>
        <w:t xml:space="preserve"> партнера</w:t>
      </w:r>
    </w:p>
    <w:p w:rsidR="00AF3298" w:rsidRPr="007D6102" w:rsidRDefault="00AF3298" w:rsidP="00AF3298">
      <w:pPr>
        <w:spacing w:line="360" w:lineRule="auto"/>
        <w:jc w:val="both"/>
        <w:rPr>
          <w:b/>
        </w:rPr>
      </w:pPr>
      <w:r w:rsidRPr="007D6102">
        <w:rPr>
          <w:b/>
        </w:rPr>
        <w:t>ПРИКАЗЫВАТЬ</w:t>
      </w:r>
      <w:r w:rsidRPr="007D6102">
        <w:rPr>
          <w:b/>
        </w:rPr>
        <w:tab/>
      </w:r>
    </w:p>
    <w:p w:rsidR="00AF3298" w:rsidRDefault="00B85FC8" w:rsidP="00AF3298">
      <w:pPr>
        <w:spacing w:line="360" w:lineRule="auto"/>
        <w:jc w:val="both"/>
      </w:pPr>
      <w:r>
        <w:t>Цель -  д</w:t>
      </w:r>
      <w:r w:rsidR="00AF3298">
        <w:t>обиваться немедленно</w:t>
      </w:r>
      <w:r>
        <w:t>й</w:t>
      </w:r>
      <w:r w:rsidR="00AF3298">
        <w:t xml:space="preserve"> реакции от партнера, яркая пристройка сверху, тело ожидает выполнения. </w:t>
      </w:r>
      <w:r>
        <w:t xml:space="preserve">Свобода </w:t>
      </w:r>
      <w:r w:rsidR="00AF3298">
        <w:t>тела, прямой взгляд, часто сопровождается жестом рукой и головой</w:t>
      </w:r>
      <w:r>
        <w:t>.</w:t>
      </w:r>
    </w:p>
    <w:p w:rsidR="00AF3298" w:rsidRDefault="00AF3298" w:rsidP="00AF3298">
      <w:pPr>
        <w:spacing w:line="360" w:lineRule="auto"/>
        <w:jc w:val="both"/>
      </w:pPr>
    </w:p>
    <w:p w:rsidR="00AF3298" w:rsidRPr="007D6102" w:rsidRDefault="00AF3298" w:rsidP="00AF3298">
      <w:pPr>
        <w:spacing w:line="360" w:lineRule="auto"/>
        <w:jc w:val="both"/>
        <w:rPr>
          <w:b/>
        </w:rPr>
      </w:pPr>
      <w:r w:rsidRPr="007D6102">
        <w:rPr>
          <w:b/>
        </w:rPr>
        <w:t>ПРОСИТЬ</w:t>
      </w:r>
      <w:r w:rsidRPr="007D6102">
        <w:rPr>
          <w:b/>
        </w:rPr>
        <w:tab/>
      </w:r>
    </w:p>
    <w:p w:rsidR="00AF3298" w:rsidRDefault="00B85FC8" w:rsidP="00AF3298">
      <w:pPr>
        <w:spacing w:line="360" w:lineRule="auto"/>
        <w:jc w:val="both"/>
      </w:pPr>
      <w:r>
        <w:t>Цель - добиваться немедленной реакции от партнера</w:t>
      </w:r>
      <w:r w:rsidR="00AF3298">
        <w:t>, яркая пристройка снизу, тело ожидает получения просимого, минимально затруднив партнера. Тянуться к партнеру, ловить его взгляд.</w:t>
      </w:r>
      <w:bookmarkStart w:id="0" w:name="_GoBack"/>
      <w:bookmarkEnd w:id="0"/>
    </w:p>
    <w:sectPr w:rsidR="00AF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4"/>
    <w:rsid w:val="00047448"/>
    <w:rsid w:val="00133421"/>
    <w:rsid w:val="001562C7"/>
    <w:rsid w:val="0016755E"/>
    <w:rsid w:val="005E6EF1"/>
    <w:rsid w:val="00605B76"/>
    <w:rsid w:val="00640DE8"/>
    <w:rsid w:val="00721FA0"/>
    <w:rsid w:val="00737E1B"/>
    <w:rsid w:val="00797F84"/>
    <w:rsid w:val="007A6113"/>
    <w:rsid w:val="007D6102"/>
    <w:rsid w:val="008B4CB3"/>
    <w:rsid w:val="00934EC2"/>
    <w:rsid w:val="009A14B0"/>
    <w:rsid w:val="00AF3298"/>
    <w:rsid w:val="00B065F4"/>
    <w:rsid w:val="00B85FC8"/>
    <w:rsid w:val="00C0189E"/>
    <w:rsid w:val="00C449A6"/>
    <w:rsid w:val="00C45F37"/>
    <w:rsid w:val="00D259C5"/>
    <w:rsid w:val="00D77DB6"/>
    <w:rsid w:val="00E00FBA"/>
    <w:rsid w:val="00E71EE9"/>
    <w:rsid w:val="00EB5A84"/>
    <w:rsid w:val="00F543D5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2</cp:revision>
  <dcterms:created xsi:type="dcterms:W3CDTF">2018-10-04T06:20:00Z</dcterms:created>
  <dcterms:modified xsi:type="dcterms:W3CDTF">2018-10-04T06:20:00Z</dcterms:modified>
</cp:coreProperties>
</file>